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5609" w14:textId="77777777" w:rsidR="00D469A5" w:rsidRDefault="00D469A5" w:rsidP="00D469A5">
      <w:pPr>
        <w:pStyle w:val="NoSpacing"/>
        <w:jc w:val="center"/>
        <w:rPr>
          <w:b/>
          <w:sz w:val="72"/>
          <w:szCs w:val="72"/>
        </w:rPr>
      </w:pPr>
      <w:r w:rsidRPr="00D469A5">
        <w:rPr>
          <w:b/>
          <w:sz w:val="72"/>
          <w:szCs w:val="72"/>
        </w:rPr>
        <w:t>INVOICE</w:t>
      </w:r>
    </w:p>
    <w:p w14:paraId="1F5F8138" w14:textId="77777777" w:rsidR="00D469A5" w:rsidRPr="005852C1" w:rsidRDefault="00D469A5" w:rsidP="00D469A5">
      <w:pPr>
        <w:pStyle w:val="NoSpacing"/>
        <w:jc w:val="center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Directors/Instructors: PLEASE SIGN INVOICE *</w:t>
      </w:r>
    </w:p>
    <w:p w14:paraId="2DED150A" w14:textId="77777777" w:rsidR="00D469A5" w:rsidRPr="005852C1" w:rsidRDefault="00D469A5" w:rsidP="00D469A5">
      <w:pPr>
        <w:pStyle w:val="NoSpacing"/>
        <w:jc w:val="center"/>
        <w:rPr>
          <w:b/>
          <w:sz w:val="24"/>
          <w:szCs w:val="24"/>
        </w:rPr>
      </w:pPr>
    </w:p>
    <w:p w14:paraId="7B4CF659" w14:textId="363A7F91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Date: __________</w:t>
      </w:r>
      <w:r w:rsidR="00F81BCD">
        <w:rPr>
          <w:b/>
          <w:sz w:val="24"/>
          <w:szCs w:val="24"/>
        </w:rPr>
        <w:t>_______________</w:t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  <w:t xml:space="preserve">     </w:t>
      </w:r>
      <w:r w:rsidRPr="005852C1">
        <w:rPr>
          <w:b/>
          <w:color w:val="FF0000"/>
          <w:sz w:val="24"/>
          <w:szCs w:val="24"/>
        </w:rPr>
        <w:t xml:space="preserve">Contract Number: </w:t>
      </w:r>
      <w:r w:rsidR="00B766FD">
        <w:rPr>
          <w:b/>
          <w:color w:val="FF0000"/>
          <w:sz w:val="24"/>
          <w:szCs w:val="24"/>
        </w:rPr>
        <w:t xml:space="preserve"> </w:t>
      </w:r>
    </w:p>
    <w:p w14:paraId="5293ACBE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</w:p>
    <w:p w14:paraId="0656CAF8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To: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From:_________________________</w:t>
      </w:r>
      <w:r w:rsidR="005852C1">
        <w:rPr>
          <w:b/>
          <w:sz w:val="24"/>
          <w:szCs w:val="24"/>
        </w:rPr>
        <w:t>______</w:t>
      </w:r>
    </w:p>
    <w:p w14:paraId="4AB54CAE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Elizabeth Conrad, Project Director</w:t>
      </w:r>
    </w:p>
    <w:p w14:paraId="284B9F15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Construction </w:t>
      </w:r>
      <w:r w:rsidR="005852C1">
        <w:rPr>
          <w:b/>
          <w:sz w:val="24"/>
          <w:szCs w:val="24"/>
        </w:rPr>
        <w:t>Employers Assoc. of CNY, Inc.</w:t>
      </w:r>
      <w:r w:rsidR="005852C1">
        <w:rPr>
          <w:b/>
          <w:sz w:val="24"/>
          <w:szCs w:val="24"/>
        </w:rPr>
        <w:tab/>
        <w:t xml:space="preserve"> </w:t>
      </w:r>
      <w:r w:rsidRPr="005852C1">
        <w:rPr>
          <w:b/>
          <w:sz w:val="24"/>
          <w:szCs w:val="24"/>
        </w:rPr>
        <w:t>______________________________</w:t>
      </w:r>
      <w:r w:rsidR="005852C1">
        <w:rPr>
          <w:b/>
          <w:sz w:val="24"/>
          <w:szCs w:val="24"/>
        </w:rPr>
        <w:t>_____</w:t>
      </w:r>
    </w:p>
    <w:p w14:paraId="7822A35F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6563 Ridings Rd</w:t>
      </w:r>
    </w:p>
    <w:p w14:paraId="63E25CEF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Syracuse, NY 13206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______________________________</w:t>
      </w:r>
      <w:r w:rsidR="005852C1">
        <w:rPr>
          <w:b/>
          <w:sz w:val="24"/>
          <w:szCs w:val="24"/>
        </w:rPr>
        <w:t>______</w:t>
      </w:r>
    </w:p>
    <w:p w14:paraId="7E142C8A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Tel: (315) 437-3717</w:t>
      </w:r>
    </w:p>
    <w:p w14:paraId="66FDA3AA" w14:textId="77777777"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Fax: (315) 437-8053</w:t>
      </w:r>
      <w:r w:rsidRPr="005852C1">
        <w:rPr>
          <w:b/>
          <w:sz w:val="24"/>
          <w:szCs w:val="24"/>
        </w:rPr>
        <w:tab/>
      </w:r>
    </w:p>
    <w:p w14:paraId="2B7CA293" w14:textId="77777777" w:rsidR="00D469A5" w:rsidRPr="005852C1" w:rsidRDefault="00D469A5" w:rsidP="00D469A5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econrad@syrabex.com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*Signature___________________________</w:t>
      </w:r>
    </w:p>
    <w:p w14:paraId="6775B7DE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</w:p>
    <w:p w14:paraId="2A1BB104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LOCAL UNION OR SUBCONTRACTOR:_______________________________________________</w:t>
      </w:r>
    </w:p>
    <w:p w14:paraId="0362B97A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7D723AAF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COURSE:______________________________________________________________________</w:t>
      </w:r>
    </w:p>
    <w:p w14:paraId="224242B6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630612C3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DATE(S):_______________________________________________________________________</w:t>
      </w:r>
    </w:p>
    <w:p w14:paraId="7B0AAA16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632C19BB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LOCATION:_____________________________________________________________________</w:t>
      </w:r>
    </w:p>
    <w:p w14:paraId="2DE411FF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21932F2B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INSTRUCTOR:__________________________________________________________________</w:t>
      </w:r>
    </w:p>
    <w:p w14:paraId="26853BB2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604FE28B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73B2E840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3184E5D3" w14:textId="0C6650B9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CLASS HOURS_______________@ HOURLY RATE $</w:t>
      </w:r>
      <w:r w:rsidR="00A471E9">
        <w:rPr>
          <w:b/>
          <w:sz w:val="24"/>
          <w:szCs w:val="24"/>
        </w:rPr>
        <w:t>125</w:t>
      </w:r>
      <w:r w:rsidRPr="005852C1">
        <w:rPr>
          <w:b/>
          <w:sz w:val="24"/>
          <w:szCs w:val="24"/>
        </w:rPr>
        <w:t>.00/hour TOTAL $____________</w:t>
      </w:r>
    </w:p>
    <w:p w14:paraId="52718BD2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690DCBA8" w14:textId="77777777" w:rsidR="00D902ED" w:rsidRPr="005852C1" w:rsidRDefault="00DA1E72" w:rsidP="00D469A5">
      <w:pPr>
        <w:pStyle w:val="NoSpacing"/>
        <w:rPr>
          <w:b/>
          <w:sz w:val="24"/>
          <w:szCs w:val="24"/>
        </w:rPr>
      </w:pPr>
      <w:r w:rsidRPr="005852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AEE1E" wp14:editId="71BD9950">
                <wp:simplePos x="0" y="0"/>
                <wp:positionH relativeFrom="column">
                  <wp:posOffset>2152650</wp:posOffset>
                </wp:positionH>
                <wp:positionV relativeFrom="paragraph">
                  <wp:posOffset>13970</wp:posOffset>
                </wp:positionV>
                <wp:extent cx="95250" cy="152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FD3BE" id="Rounded Rectangle 2" o:spid="_x0000_s1026" style="position:absolute;margin-left:169.5pt;margin-top:1.1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sXYwIAABUFAAAOAAAAZHJzL2Uyb0RvYy54bWysVEtv2zAMvg/YfxB0Xx0bybYGdYqgRYcB&#10;RVv0gZ5VWUqMSaJGKXGyXz9KdpyiK3YYdpFJ8f35o87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D902ED" w:rsidRPr="005852C1">
        <w:rPr>
          <w:b/>
          <w:sz w:val="24"/>
          <w:szCs w:val="24"/>
        </w:rPr>
        <w:t>___________Number of Students    Attendance Roster attached w/original student signatures</w:t>
      </w:r>
    </w:p>
    <w:p w14:paraId="514ADA1A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3F9DEAC4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Mileage _____________ Miles @ $.</w:t>
      </w:r>
      <w:r w:rsidR="006616DF">
        <w:rPr>
          <w:b/>
          <w:sz w:val="24"/>
          <w:szCs w:val="24"/>
        </w:rPr>
        <w:t xml:space="preserve">    </w:t>
      </w:r>
      <w:r w:rsidRPr="005852C1">
        <w:rPr>
          <w:b/>
          <w:sz w:val="24"/>
          <w:szCs w:val="24"/>
        </w:rPr>
        <w:t xml:space="preserve"> per mile $____________</w:t>
      </w:r>
    </w:p>
    <w:p w14:paraId="28443A72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5C82E7B3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Equipment Rental ____________ day(s) @ $100.00 per day $____________ (invoice attached)</w:t>
      </w:r>
    </w:p>
    <w:p w14:paraId="24FFB863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01517932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2DA334BA" w14:textId="77777777"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14:paraId="692A9AF0" w14:textId="77777777" w:rsidR="005852C1" w:rsidRPr="005852C1" w:rsidRDefault="005852C1" w:rsidP="00D902ED">
      <w:pPr>
        <w:pStyle w:val="NoSpacing"/>
        <w:jc w:val="center"/>
        <w:rPr>
          <w:b/>
          <w:sz w:val="24"/>
          <w:szCs w:val="24"/>
        </w:rPr>
      </w:pPr>
    </w:p>
    <w:p w14:paraId="2286C696" w14:textId="77777777" w:rsidR="005852C1" w:rsidRPr="005852C1" w:rsidRDefault="005852C1" w:rsidP="00D902ED">
      <w:pPr>
        <w:pStyle w:val="NoSpacing"/>
        <w:jc w:val="center"/>
        <w:rPr>
          <w:b/>
          <w:sz w:val="24"/>
          <w:szCs w:val="24"/>
        </w:rPr>
      </w:pPr>
    </w:p>
    <w:p w14:paraId="277D3F1C" w14:textId="77777777" w:rsidR="00D902ED" w:rsidRPr="005852C1" w:rsidRDefault="00D902ED" w:rsidP="005852C1">
      <w:pPr>
        <w:pStyle w:val="NoSpacing"/>
        <w:jc w:val="center"/>
        <w:rPr>
          <w:b/>
        </w:rPr>
      </w:pPr>
      <w:r w:rsidRPr="005852C1">
        <w:rPr>
          <w:b/>
          <w:sz w:val="24"/>
          <w:szCs w:val="24"/>
        </w:rPr>
        <w:t xml:space="preserve">TOTAL AMOUNT FOR REIMBURSEMENT: </w:t>
      </w:r>
      <w:r w:rsidRPr="005852C1">
        <w:rPr>
          <w:b/>
          <w:sz w:val="24"/>
          <w:szCs w:val="24"/>
        </w:rPr>
        <w:tab/>
        <w:t>$_______________</w:t>
      </w:r>
    </w:p>
    <w:sectPr w:rsidR="00D902ED" w:rsidRPr="005852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1DE3" w14:textId="77777777" w:rsidR="00D469A5" w:rsidRDefault="00D469A5" w:rsidP="00D469A5">
      <w:pPr>
        <w:spacing w:after="0" w:line="240" w:lineRule="auto"/>
      </w:pPr>
      <w:r>
        <w:separator/>
      </w:r>
    </w:p>
  </w:endnote>
  <w:endnote w:type="continuationSeparator" w:id="0">
    <w:p w14:paraId="1E8C1AB9" w14:textId="77777777" w:rsidR="00D469A5" w:rsidRDefault="00D469A5" w:rsidP="00D4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73FC" w14:textId="77777777" w:rsidR="005852C1" w:rsidRPr="00D902ED" w:rsidRDefault="005852C1" w:rsidP="005852C1">
    <w:pPr>
      <w:pStyle w:val="NoSpacing"/>
      <w:rPr>
        <w:b/>
        <w:sz w:val="16"/>
        <w:szCs w:val="16"/>
      </w:rPr>
    </w:pPr>
    <w:r w:rsidRPr="00D902ED">
      <w:rPr>
        <w:b/>
        <w:sz w:val="16"/>
        <w:szCs w:val="16"/>
      </w:rPr>
      <w:t>CHECKLIST FOR INVOICE SUBMISSION: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Interoffice Notes</w:t>
    </w:r>
  </w:p>
  <w:p w14:paraId="0A345BD9" w14:textId="77777777"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1. Invoice for reimbursement is submitted – INVOICE MUST BE SIGNED BY INSTRUCTOR OR OFFICER</w:t>
    </w:r>
    <w:r w:rsidRPr="005852C1">
      <w:rPr>
        <w:b/>
        <w:color w:val="FF0000"/>
        <w:sz w:val="16"/>
        <w:szCs w:val="16"/>
      </w:rPr>
      <w:tab/>
    </w:r>
  </w:p>
  <w:p w14:paraId="15B44A62" w14:textId="77777777" w:rsidR="005852C1" w:rsidRPr="00D902ED" w:rsidRDefault="005852C1" w:rsidP="005852C1">
    <w:pPr>
      <w:pStyle w:val="NoSpacing"/>
      <w:rPr>
        <w:b/>
        <w:sz w:val="16"/>
        <w:szCs w:val="16"/>
      </w:rPr>
    </w:pPr>
    <w:r w:rsidRPr="005852C1">
      <w:rPr>
        <w:b/>
        <w:color w:val="FF0000"/>
        <w:sz w:val="16"/>
        <w:szCs w:val="16"/>
      </w:rPr>
      <w:t>2. Attendance Roster completed with original signatures.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___Scheduled ___Activity Rept.</w:t>
    </w:r>
    <w:r>
      <w:rPr>
        <w:b/>
        <w:sz w:val="16"/>
        <w:szCs w:val="16"/>
      </w:rPr>
      <w:tab/>
    </w:r>
  </w:p>
  <w:p w14:paraId="40964E12" w14:textId="77777777"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3. INVOICES MUST BE SUBMITTED THE MONTH AFTER CLASS IS HELD.</w:t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  <w:t xml:space="preserve"> </w:t>
    </w:r>
  </w:p>
  <w:p w14:paraId="613DD26B" w14:textId="77777777" w:rsidR="005852C1" w:rsidRPr="00D902ED" w:rsidRDefault="005852C1" w:rsidP="005852C1">
    <w:pPr>
      <w:pStyle w:val="NoSpacing"/>
      <w:rPr>
        <w:b/>
        <w:sz w:val="16"/>
        <w:szCs w:val="16"/>
      </w:rPr>
    </w:pPr>
    <w:r w:rsidRPr="005852C1">
      <w:rPr>
        <w:b/>
        <w:color w:val="FF0000"/>
        <w:sz w:val="16"/>
        <w:szCs w:val="16"/>
      </w:rPr>
      <w:t>4. Course Curriculum (submit one time – copy must be on file at CEA office.</w:t>
    </w:r>
    <w:r w:rsidRPr="005852C1">
      <w:rPr>
        <w:b/>
        <w:color w:val="FF0000"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Check #:____________________</w:t>
    </w:r>
  </w:p>
  <w:p w14:paraId="1BBE3076" w14:textId="77777777"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5. Student Evaluations completed and submitted with invoice OR kept of fine at your office.</w:t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</w:p>
  <w:p w14:paraId="6A55CD52" w14:textId="77777777" w:rsidR="005852C1" w:rsidRDefault="005852C1" w:rsidP="005852C1">
    <w:pPr>
      <w:pStyle w:val="NoSpacing"/>
    </w:pPr>
    <w:r w:rsidRPr="005852C1">
      <w:rPr>
        <w:b/>
        <w:color w:val="FF0000"/>
        <w:sz w:val="16"/>
        <w:szCs w:val="16"/>
      </w:rPr>
      <w:t>6. Instructor’s Resume (submit one time – copy must be on file at CEA office)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Date:______________________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768B" w14:textId="77777777" w:rsidR="00D469A5" w:rsidRDefault="00D469A5" w:rsidP="00D469A5">
      <w:pPr>
        <w:spacing w:after="0" w:line="240" w:lineRule="auto"/>
      </w:pPr>
      <w:r>
        <w:separator/>
      </w:r>
    </w:p>
  </w:footnote>
  <w:footnote w:type="continuationSeparator" w:id="0">
    <w:p w14:paraId="6AA46C96" w14:textId="77777777" w:rsidR="00D469A5" w:rsidRDefault="00D469A5" w:rsidP="00D4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16CF" w14:textId="77777777" w:rsidR="00D469A5" w:rsidRPr="00D469A5" w:rsidRDefault="00D469A5" w:rsidP="00D469A5">
    <w:pPr>
      <w:pStyle w:val="Header"/>
      <w:jc w:val="center"/>
      <w:rPr>
        <w:b/>
        <w:sz w:val="21"/>
        <w:szCs w:val="21"/>
      </w:rPr>
    </w:pPr>
    <w:r w:rsidRPr="00D469A5">
      <w:rPr>
        <w:b/>
        <w:sz w:val="21"/>
        <w:szCs w:val="21"/>
      </w:rPr>
      <w:t>BASIC BUILDING TRADES – CONSTRUCTION EMPLOYERS ASSOC. OF CNY, INC.</w:t>
    </w:r>
  </w:p>
  <w:p w14:paraId="7798CE0D" w14:textId="77777777" w:rsidR="00D469A5" w:rsidRPr="00D469A5" w:rsidRDefault="00D469A5" w:rsidP="00D469A5">
    <w:pPr>
      <w:pStyle w:val="Header"/>
      <w:jc w:val="center"/>
      <w:rPr>
        <w:i/>
        <w:sz w:val="21"/>
        <w:szCs w:val="21"/>
      </w:rPr>
    </w:pPr>
    <w:r w:rsidRPr="00D469A5">
      <w:rPr>
        <w:i/>
        <w:sz w:val="21"/>
        <w:szCs w:val="21"/>
      </w:rPr>
      <w:t>made possible through a grant from</w:t>
    </w:r>
  </w:p>
  <w:p w14:paraId="3C25B42C" w14:textId="77777777" w:rsidR="00D469A5" w:rsidRPr="00D469A5" w:rsidRDefault="00D469A5" w:rsidP="00D469A5">
    <w:pPr>
      <w:pStyle w:val="Header"/>
      <w:jc w:val="center"/>
      <w:rPr>
        <w:b/>
        <w:sz w:val="21"/>
        <w:szCs w:val="21"/>
        <w:u w:val="single"/>
      </w:rPr>
    </w:pPr>
    <w:r w:rsidRPr="00D469A5">
      <w:rPr>
        <w:b/>
        <w:sz w:val="21"/>
        <w:szCs w:val="21"/>
        <w:u w:val="single"/>
      </w:rPr>
      <w:t>NYS DEPARTMENT OF LABOR OCCUPATIONAL SAFETY AND HEALTH TRAINING &amp; EDUCATION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28B3"/>
    <w:multiLevelType w:val="hybridMultilevel"/>
    <w:tmpl w:val="C0E6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2786"/>
    <w:multiLevelType w:val="hybridMultilevel"/>
    <w:tmpl w:val="2D0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83793">
    <w:abstractNumId w:val="0"/>
  </w:num>
  <w:num w:numId="2" w16cid:durableId="31965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A5"/>
    <w:rsid w:val="00382B10"/>
    <w:rsid w:val="00422B0E"/>
    <w:rsid w:val="0056505C"/>
    <w:rsid w:val="005852C1"/>
    <w:rsid w:val="006616DF"/>
    <w:rsid w:val="00924C20"/>
    <w:rsid w:val="00A471E9"/>
    <w:rsid w:val="00B766FD"/>
    <w:rsid w:val="00BD5A82"/>
    <w:rsid w:val="00BD7937"/>
    <w:rsid w:val="00C81CEE"/>
    <w:rsid w:val="00D469A5"/>
    <w:rsid w:val="00D902ED"/>
    <w:rsid w:val="00DA1E72"/>
    <w:rsid w:val="00F572E1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D2A2"/>
  <w15:chartTrackingRefBased/>
  <w15:docId w15:val="{96A5D6A3-7130-4A08-8E37-9E2C21E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A5"/>
  </w:style>
  <w:style w:type="paragraph" w:styleId="Footer">
    <w:name w:val="footer"/>
    <w:basedOn w:val="Normal"/>
    <w:link w:val="FooterChar"/>
    <w:uiPriority w:val="99"/>
    <w:unhideWhenUsed/>
    <w:rsid w:val="00D4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A5"/>
  </w:style>
  <w:style w:type="paragraph" w:styleId="NoSpacing">
    <w:name w:val="No Spacing"/>
    <w:uiPriority w:val="1"/>
    <w:qFormat/>
    <w:rsid w:val="00D469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9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1115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Conrad</dc:creator>
  <cp:keywords/>
  <dc:description/>
  <cp:lastModifiedBy>Nina Smith</cp:lastModifiedBy>
  <cp:revision>2</cp:revision>
  <cp:lastPrinted>2016-08-10T14:37:00Z</cp:lastPrinted>
  <dcterms:created xsi:type="dcterms:W3CDTF">2024-07-23T17:56:00Z</dcterms:created>
  <dcterms:modified xsi:type="dcterms:W3CDTF">2024-07-23T17:56:00Z</dcterms:modified>
</cp:coreProperties>
</file>